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A1" w:rsidRDefault="00D478A1" w:rsidP="00D478A1">
      <w:pPr>
        <w:pStyle w:val="Ttulo2"/>
        <w:jc w:val="center"/>
        <w:rPr>
          <w:i w:val="0"/>
          <w:sz w:val="22"/>
          <w:szCs w:val="22"/>
        </w:rPr>
      </w:pPr>
      <w:r w:rsidRPr="006B6A01">
        <w:rPr>
          <w:i w:val="0"/>
          <w:sz w:val="22"/>
          <w:szCs w:val="22"/>
        </w:rPr>
        <w:t>ANEXO</w:t>
      </w:r>
      <w:r w:rsidRPr="006B6A01">
        <w:rPr>
          <w:rFonts w:eastAsia="Arial"/>
          <w:i w:val="0"/>
          <w:sz w:val="22"/>
          <w:szCs w:val="22"/>
        </w:rPr>
        <w:t xml:space="preserve"> V</w:t>
      </w:r>
      <w:r w:rsidRPr="006B6A01">
        <w:rPr>
          <w:rFonts w:eastAsia="MS Mincho"/>
          <w:i w:val="0"/>
          <w:sz w:val="22"/>
          <w:szCs w:val="22"/>
        </w:rPr>
        <w:t xml:space="preserve"> – </w:t>
      </w:r>
      <w:r w:rsidRPr="006B6A01">
        <w:rPr>
          <w:i w:val="0"/>
          <w:sz w:val="22"/>
          <w:szCs w:val="22"/>
        </w:rPr>
        <w:t>OBJETO PADRÃO</w:t>
      </w:r>
    </w:p>
    <w:p w:rsidR="00D478A1" w:rsidRPr="007C1BC4" w:rsidRDefault="00D478A1" w:rsidP="00D478A1"/>
    <w:p w:rsidR="00D478A1" w:rsidRDefault="00D478A1" w:rsidP="00D478A1"/>
    <w:p w:rsidR="00D478A1" w:rsidRDefault="00D478A1" w:rsidP="00D478A1">
      <w:pPr>
        <w:pStyle w:val="Corpodetexto"/>
        <w:spacing w:line="360" w:lineRule="auto"/>
        <w:ind w:right="4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REGISTRO DE PREÇOS PARA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9116AA">
        <w:rPr>
          <w:rFonts w:ascii="Arial" w:eastAsia="Arial" w:hAnsi="Arial" w:cs="Arial"/>
          <w:b/>
          <w:sz w:val="22"/>
          <w:szCs w:val="22"/>
        </w:rPr>
        <w:t>FORNECIMENTO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MEDICAMENTOS ATRAVÉS DE OFERTA DE MAIOR DESCONTO PERCENTUAL SOBRE A TABELA DA CMED/ANVISA, </w:t>
      </w:r>
      <w:r w:rsidRPr="009116AA">
        <w:rPr>
          <w:rFonts w:ascii="Arial" w:hAnsi="Arial" w:cs="Arial"/>
          <w:sz w:val="22"/>
          <w:szCs w:val="22"/>
        </w:rPr>
        <w:t>conforme descrição abaixo: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571"/>
        <w:gridCol w:w="583"/>
        <w:gridCol w:w="6607"/>
      </w:tblGrid>
      <w:tr w:rsidR="00D478A1" w:rsidTr="00706468">
        <w:trPr>
          <w:trHeight w:val="8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A1" w:rsidRDefault="00D478A1" w:rsidP="00706468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478A1" w:rsidRDefault="00D478A1" w:rsidP="00706468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LOTE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A1" w:rsidRDefault="00D478A1" w:rsidP="00706468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478A1" w:rsidRDefault="00D478A1" w:rsidP="00706468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QT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A1" w:rsidRDefault="00D478A1" w:rsidP="00706468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478A1" w:rsidRDefault="00D478A1" w:rsidP="00706468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A1" w:rsidRDefault="00D478A1" w:rsidP="00706468">
            <w:pPr>
              <w:pStyle w:val="Corpodetexto"/>
              <w:ind w:right="49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478A1" w:rsidRDefault="00D478A1" w:rsidP="00706468">
            <w:pPr>
              <w:pStyle w:val="Corpodetexto"/>
              <w:ind w:right="49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DESCRIÇÃO</w:t>
            </w:r>
          </w:p>
        </w:tc>
      </w:tr>
      <w:tr w:rsidR="00D478A1" w:rsidTr="0070646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A1" w:rsidRDefault="00D478A1" w:rsidP="0070646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A1" w:rsidRDefault="00D478A1" w:rsidP="0070646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A1" w:rsidRDefault="00D478A1" w:rsidP="0070646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A1" w:rsidRDefault="00D478A1" w:rsidP="0070646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TABELA CMED ATUALIZADA, CONSTANTE DO SITE DA ANVISA –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MEDICAMENTOS ÉTICOS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“A”  A “Z”.</w:t>
            </w:r>
          </w:p>
        </w:tc>
      </w:tr>
      <w:tr w:rsidR="00D478A1" w:rsidTr="0070646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A1" w:rsidRDefault="00D478A1" w:rsidP="0070646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A1" w:rsidRDefault="00D478A1" w:rsidP="0070646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A1" w:rsidRDefault="00D478A1" w:rsidP="0070646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A1" w:rsidRDefault="00D478A1" w:rsidP="0070646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TABELA CMED ATUALIZADA, CONSTANTE DO SITE DA ANVISA –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MEDICAMENTOS GENÉRICOS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“A”  A “Z”.</w:t>
            </w:r>
          </w:p>
        </w:tc>
      </w:tr>
      <w:tr w:rsidR="00D478A1" w:rsidTr="0070646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A1" w:rsidRDefault="00D478A1" w:rsidP="0070646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A1" w:rsidRDefault="00D478A1" w:rsidP="0070646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A1" w:rsidRDefault="00D478A1" w:rsidP="0070646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A1" w:rsidRDefault="00D478A1" w:rsidP="0070646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TABELA CMED ATUALIZADA, CONSTANTE DO SITE DA ANVISA –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 xml:space="preserve">MEDICAMENTOS SIMILARES </w:t>
            </w:r>
            <w:r>
              <w:rPr>
                <w:rFonts w:ascii="Arial" w:eastAsia="Arial" w:hAnsi="Arial" w:cs="Arial"/>
                <w:sz w:val="22"/>
                <w:szCs w:val="22"/>
              </w:rPr>
              <w:t>DE “A”  A “Z”.</w:t>
            </w:r>
          </w:p>
        </w:tc>
      </w:tr>
    </w:tbl>
    <w:p w:rsidR="00D478A1" w:rsidRDefault="00D478A1" w:rsidP="00D478A1">
      <w:pPr>
        <w:pStyle w:val="Corpodetexto"/>
        <w:spacing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:rsidR="00D478A1" w:rsidRDefault="00D478A1" w:rsidP="00D478A1">
      <w:pPr>
        <w:pStyle w:val="Corpodetexto"/>
        <w:spacing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:rsidR="00D478A1" w:rsidRDefault="00D478A1" w:rsidP="00D478A1">
      <w:pPr>
        <w:pStyle w:val="Corpodetexto"/>
        <w:ind w:right="49"/>
        <w:jc w:val="both"/>
        <w:rPr>
          <w:rFonts w:ascii="Arial" w:eastAsia="Arial" w:hAnsi="Arial" w:cs="Arial"/>
          <w:sz w:val="22"/>
          <w:szCs w:val="22"/>
        </w:rPr>
      </w:pPr>
    </w:p>
    <w:p w:rsidR="00D478A1" w:rsidRPr="00EF56CE" w:rsidRDefault="00D478A1" w:rsidP="00D478A1">
      <w:pPr>
        <w:jc w:val="center"/>
        <w:rPr>
          <w:rFonts w:ascii="Arial" w:hAnsi="Arial" w:cs="Arial"/>
          <w:b/>
        </w:rPr>
      </w:pPr>
      <w:r w:rsidRPr="00EF56CE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_________</w:t>
      </w:r>
      <w:r w:rsidRPr="00EF56CE">
        <w:rPr>
          <w:rFonts w:ascii="Arial" w:hAnsi="Arial" w:cs="Arial"/>
          <w:b/>
        </w:rPr>
        <w:t>______</w:t>
      </w:r>
    </w:p>
    <w:p w:rsidR="00D478A1" w:rsidRPr="00EF56CE" w:rsidRDefault="00D478A1" w:rsidP="00D478A1">
      <w:pPr>
        <w:tabs>
          <w:tab w:val="left" w:pos="1741"/>
        </w:tabs>
        <w:snapToGrid w:val="0"/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t>Solange Maria Valadão de Sá</w:t>
      </w:r>
    </w:p>
    <w:p w:rsidR="00D478A1" w:rsidRPr="00234562" w:rsidRDefault="00D478A1" w:rsidP="00D478A1">
      <w:pPr>
        <w:tabs>
          <w:tab w:val="left" w:pos="1741"/>
        </w:tabs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PREGOEIRA</w:t>
      </w:r>
    </w:p>
    <w:p w:rsidR="00D478A1" w:rsidRPr="00EF56CE" w:rsidRDefault="00D478A1" w:rsidP="00D478A1">
      <w:pPr>
        <w:jc w:val="both"/>
        <w:rPr>
          <w:rFonts w:ascii="Arial" w:hAnsi="Arial" w:cs="Arial"/>
          <w:b/>
        </w:rPr>
      </w:pPr>
    </w:p>
    <w:p w:rsidR="00D478A1" w:rsidRPr="00EF56CE" w:rsidRDefault="00D478A1" w:rsidP="00D478A1">
      <w:pPr>
        <w:rPr>
          <w:rFonts w:ascii="Arial" w:hAnsi="Arial" w:cs="Arial"/>
        </w:rPr>
      </w:pPr>
    </w:p>
    <w:p w:rsidR="00D478A1" w:rsidRDefault="00D478A1" w:rsidP="00D478A1">
      <w:pPr>
        <w:pStyle w:val="Corpodetexto"/>
        <w:ind w:right="49"/>
        <w:jc w:val="center"/>
        <w:rPr>
          <w:rFonts w:ascii="Arial" w:eastAsia="Arial" w:hAnsi="Arial" w:cs="Arial"/>
          <w:sz w:val="22"/>
          <w:szCs w:val="22"/>
        </w:rPr>
      </w:pPr>
    </w:p>
    <w:p w:rsidR="00403E80" w:rsidRPr="00D478A1" w:rsidRDefault="00403E80" w:rsidP="00D478A1"/>
    <w:sectPr w:rsidR="00403E80" w:rsidRPr="00D478A1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41B" w:rsidRDefault="008F041B" w:rsidP="00614201">
      <w:pPr>
        <w:spacing w:after="0" w:line="240" w:lineRule="auto"/>
      </w:pPr>
      <w:r>
        <w:separator/>
      </w:r>
    </w:p>
  </w:endnote>
  <w:endnote w:type="continuationSeparator" w:id="1">
    <w:p w:rsidR="008F041B" w:rsidRDefault="008F041B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41B" w:rsidRDefault="008F041B" w:rsidP="00614201">
      <w:pPr>
        <w:spacing w:after="0" w:line="240" w:lineRule="auto"/>
      </w:pPr>
      <w:r>
        <w:separator/>
      </w:r>
    </w:p>
  </w:footnote>
  <w:footnote w:type="continuationSeparator" w:id="1">
    <w:p w:rsidR="008F041B" w:rsidRDefault="008F041B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A4E3F"/>
    <w:rsid w:val="0019081A"/>
    <w:rsid w:val="00207E4F"/>
    <w:rsid w:val="0035703E"/>
    <w:rsid w:val="00403E80"/>
    <w:rsid w:val="004270A2"/>
    <w:rsid w:val="00614201"/>
    <w:rsid w:val="007F4480"/>
    <w:rsid w:val="008C5557"/>
    <w:rsid w:val="008F041B"/>
    <w:rsid w:val="00B64B1C"/>
    <w:rsid w:val="00CD5A98"/>
    <w:rsid w:val="00D478A1"/>
    <w:rsid w:val="00E7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2">
    <w:name w:val="heading 2"/>
    <w:basedOn w:val="Normal"/>
    <w:next w:val="Normal"/>
    <w:link w:val="Ttulo2Char"/>
    <w:qFormat/>
    <w:rsid w:val="00D478A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paragraph" w:styleId="Corpodetexto">
    <w:name w:val="Body Text"/>
    <w:basedOn w:val="Normal"/>
    <w:link w:val="CorpodetextoChar"/>
    <w:rsid w:val="0035703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5703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478A1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2017-03-15T18:48:00Z</dcterms:created>
  <dcterms:modified xsi:type="dcterms:W3CDTF">2017-03-15T18:48:00Z</dcterms:modified>
</cp:coreProperties>
</file>